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9ED8B" w14:textId="77777777" w:rsidR="00ED359F" w:rsidRPr="00ED359F" w:rsidRDefault="00ED359F" w:rsidP="00ED359F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Sutarties 7 priedas</w:t>
      </w:r>
    </w:p>
    <w:p w14:paraId="3E9AE11C" w14:textId="77777777" w:rsidR="00ED359F" w:rsidRPr="00ED359F" w:rsidRDefault="00ED359F" w:rsidP="00ED359F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(forma F-3)</w:t>
      </w:r>
    </w:p>
    <w:p w14:paraId="56BAD380" w14:textId="33684E32" w:rsidR="00ED359F" w:rsidRPr="00ED359F" w:rsidRDefault="00ED359F" w:rsidP="00ED359F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D359F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Užsakovas:</w:t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  <w:t>…………………………………………………</w:t>
      </w:r>
    </w:p>
    <w:p w14:paraId="5850B7A8" w14:textId="77777777" w:rsidR="00ED359F" w:rsidRPr="00ED359F" w:rsidRDefault="00ED359F" w:rsidP="00ED359F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1F8866CF" w14:textId="07AECB1B" w:rsidR="00ED359F" w:rsidRDefault="00ED359F" w:rsidP="00ED359F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D359F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Rangovas:</w:t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  <w:t>…………………………………………………</w:t>
      </w:r>
    </w:p>
    <w:p w14:paraId="75DD059A" w14:textId="77777777" w:rsidR="00A517D4" w:rsidRPr="00ED359F" w:rsidRDefault="00A517D4" w:rsidP="00ED359F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4EDCD7AF" w14:textId="77777777" w:rsidR="00ED359F" w:rsidRPr="00ED359F" w:rsidRDefault="00ED359F" w:rsidP="00ED359F">
      <w:pPr>
        <w:keepNext/>
        <w:suppressAutoHyphens/>
        <w:spacing w:after="0" w:line="240" w:lineRule="auto"/>
        <w:ind w:left="720" w:firstLine="720"/>
        <w:jc w:val="center"/>
        <w:outlineLvl w:val="0"/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</w:pPr>
      <w:r w:rsidRPr="00ED359F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Atliktų darbų ir išlaidų apmokėjimo</w:t>
      </w:r>
    </w:p>
    <w:p w14:paraId="094B2F2B" w14:textId="77777777" w:rsidR="00ED359F" w:rsidRPr="00ED359F" w:rsidRDefault="00ED359F" w:rsidP="00ED359F">
      <w:pPr>
        <w:keepNext/>
        <w:suppressAutoHyphens/>
        <w:spacing w:after="0" w:line="240" w:lineRule="auto"/>
        <w:ind w:left="720" w:firstLine="720"/>
        <w:jc w:val="center"/>
        <w:outlineLvl w:val="0"/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</w:pPr>
      <w:r w:rsidRPr="00ED359F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P A Ž Y M A</w:t>
      </w:r>
    </w:p>
    <w:p w14:paraId="245D28E3" w14:textId="77777777" w:rsidR="00ED359F" w:rsidRPr="00ED359F" w:rsidRDefault="00ED359F" w:rsidP="00ED359F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24F66302" w14:textId="77777777" w:rsidR="00ED359F" w:rsidRPr="00ED359F" w:rsidRDefault="00ED359F" w:rsidP="00ED359F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                            Apmokėjimas už 20__ m. _________ mėn. ___ d. </w:t>
      </w:r>
    </w:p>
    <w:p w14:paraId="1B4115B3" w14:textId="77777777" w:rsidR="00ED359F" w:rsidRPr="00ED359F" w:rsidRDefault="00ED359F" w:rsidP="00ED359F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</w:t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  <w:t>(Eurais)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6"/>
        <w:gridCol w:w="3427"/>
        <w:gridCol w:w="1115"/>
        <w:gridCol w:w="1134"/>
        <w:gridCol w:w="1131"/>
        <w:gridCol w:w="1279"/>
        <w:gridCol w:w="1276"/>
        <w:gridCol w:w="1276"/>
        <w:gridCol w:w="1275"/>
        <w:gridCol w:w="1418"/>
        <w:gridCol w:w="1276"/>
      </w:tblGrid>
      <w:tr w:rsidR="00ED359F" w:rsidRPr="00ED359F" w14:paraId="184D553B" w14:textId="77777777" w:rsidTr="00C01DAC">
        <w:trPr>
          <w:trHeight w:val="375"/>
        </w:trPr>
        <w:tc>
          <w:tcPr>
            <w:tcW w:w="556" w:type="dxa"/>
            <w:vMerge w:val="restart"/>
            <w:vAlign w:val="center"/>
          </w:tcPr>
          <w:p w14:paraId="2AEA42EE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D359F"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Eil. Nr.</w:t>
            </w:r>
          </w:p>
        </w:tc>
        <w:tc>
          <w:tcPr>
            <w:tcW w:w="3427" w:type="dxa"/>
            <w:vMerge w:val="restart"/>
            <w:vAlign w:val="center"/>
          </w:tcPr>
          <w:p w14:paraId="78166233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D359F"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Objekto pavadinimas</w:t>
            </w:r>
          </w:p>
        </w:tc>
        <w:tc>
          <w:tcPr>
            <w:tcW w:w="1115" w:type="dxa"/>
            <w:vMerge w:val="restart"/>
            <w:vAlign w:val="center"/>
          </w:tcPr>
          <w:p w14:paraId="0DC23225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D359F"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Rangos sutarties Nr.</w:t>
            </w:r>
          </w:p>
        </w:tc>
        <w:tc>
          <w:tcPr>
            <w:tcW w:w="1134" w:type="dxa"/>
            <w:vMerge w:val="restart"/>
            <w:vAlign w:val="center"/>
          </w:tcPr>
          <w:p w14:paraId="6E0A7368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D359F"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Objekto kaina</w:t>
            </w:r>
          </w:p>
        </w:tc>
        <w:tc>
          <w:tcPr>
            <w:tcW w:w="8931" w:type="dxa"/>
            <w:gridSpan w:val="7"/>
            <w:vAlign w:val="center"/>
          </w:tcPr>
          <w:p w14:paraId="21FA3EF1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D359F"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Atlikta darbų</w:t>
            </w:r>
          </w:p>
        </w:tc>
      </w:tr>
      <w:tr w:rsidR="00ED359F" w:rsidRPr="00ED359F" w14:paraId="5094A52E" w14:textId="77777777" w:rsidTr="00C01DAC">
        <w:trPr>
          <w:trHeight w:val="510"/>
        </w:trPr>
        <w:tc>
          <w:tcPr>
            <w:tcW w:w="556" w:type="dxa"/>
            <w:vMerge/>
          </w:tcPr>
          <w:p w14:paraId="69CB7C51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3427" w:type="dxa"/>
            <w:vMerge/>
          </w:tcPr>
          <w:p w14:paraId="3E6D1EFF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15" w:type="dxa"/>
            <w:vMerge/>
          </w:tcPr>
          <w:p w14:paraId="7B4AE1DE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34" w:type="dxa"/>
            <w:vMerge/>
          </w:tcPr>
          <w:p w14:paraId="02C7FB90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31" w:type="dxa"/>
            <w:vMerge w:val="restart"/>
            <w:vAlign w:val="center"/>
          </w:tcPr>
          <w:p w14:paraId="4D0A64CE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D359F"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 xml:space="preserve">Nuo statybos pradžios </w:t>
            </w:r>
          </w:p>
        </w:tc>
        <w:tc>
          <w:tcPr>
            <w:tcW w:w="3831" w:type="dxa"/>
            <w:gridSpan w:val="3"/>
            <w:vAlign w:val="center"/>
          </w:tcPr>
          <w:p w14:paraId="22CA1419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D359F"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Nuo metų pradžios</w:t>
            </w:r>
          </w:p>
        </w:tc>
        <w:tc>
          <w:tcPr>
            <w:tcW w:w="3969" w:type="dxa"/>
            <w:gridSpan w:val="3"/>
            <w:vAlign w:val="center"/>
          </w:tcPr>
          <w:p w14:paraId="3D71C4B8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D359F"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Per ataskaitinį laikotarpį</w:t>
            </w:r>
          </w:p>
        </w:tc>
      </w:tr>
      <w:tr w:rsidR="00ED359F" w:rsidRPr="00ED359F" w14:paraId="57C4D2D2" w14:textId="77777777" w:rsidTr="00C01DAC">
        <w:trPr>
          <w:trHeight w:val="510"/>
        </w:trPr>
        <w:tc>
          <w:tcPr>
            <w:tcW w:w="556" w:type="dxa"/>
            <w:vMerge/>
          </w:tcPr>
          <w:p w14:paraId="7191A37C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3427" w:type="dxa"/>
            <w:vMerge/>
          </w:tcPr>
          <w:p w14:paraId="7B39BAB6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15" w:type="dxa"/>
            <w:vMerge/>
          </w:tcPr>
          <w:p w14:paraId="70BCE342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34" w:type="dxa"/>
            <w:vMerge/>
          </w:tcPr>
          <w:p w14:paraId="196740A8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31" w:type="dxa"/>
            <w:vMerge/>
            <w:vAlign w:val="center"/>
          </w:tcPr>
          <w:p w14:paraId="2928333E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9" w:type="dxa"/>
            <w:vAlign w:val="center"/>
          </w:tcPr>
          <w:p w14:paraId="06428C92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D359F"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Darbų vertė</w:t>
            </w:r>
          </w:p>
        </w:tc>
        <w:tc>
          <w:tcPr>
            <w:tcW w:w="1276" w:type="dxa"/>
            <w:vAlign w:val="center"/>
          </w:tcPr>
          <w:p w14:paraId="4217759C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D359F"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PVM</w:t>
            </w:r>
          </w:p>
          <w:p w14:paraId="1907C0D5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D359F"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21%</w:t>
            </w:r>
          </w:p>
        </w:tc>
        <w:tc>
          <w:tcPr>
            <w:tcW w:w="1276" w:type="dxa"/>
            <w:vAlign w:val="center"/>
          </w:tcPr>
          <w:p w14:paraId="597D7914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D359F"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Iš viso</w:t>
            </w:r>
          </w:p>
        </w:tc>
        <w:tc>
          <w:tcPr>
            <w:tcW w:w="1275" w:type="dxa"/>
            <w:vAlign w:val="center"/>
          </w:tcPr>
          <w:p w14:paraId="3D9ADBF8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D359F"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Darbų vertė</w:t>
            </w:r>
          </w:p>
        </w:tc>
        <w:tc>
          <w:tcPr>
            <w:tcW w:w="1418" w:type="dxa"/>
            <w:vAlign w:val="center"/>
          </w:tcPr>
          <w:p w14:paraId="78F57B8D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D359F"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PVM</w:t>
            </w:r>
          </w:p>
          <w:p w14:paraId="7C91D4D8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D359F"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21%</w:t>
            </w:r>
          </w:p>
        </w:tc>
        <w:tc>
          <w:tcPr>
            <w:tcW w:w="1276" w:type="dxa"/>
            <w:vAlign w:val="center"/>
          </w:tcPr>
          <w:p w14:paraId="019F4FCB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D359F"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Iš viso</w:t>
            </w:r>
          </w:p>
        </w:tc>
      </w:tr>
      <w:tr w:rsidR="00ED359F" w:rsidRPr="00ED359F" w14:paraId="0611B0E3" w14:textId="77777777" w:rsidTr="00C01DAC">
        <w:tc>
          <w:tcPr>
            <w:tcW w:w="556" w:type="dxa"/>
          </w:tcPr>
          <w:p w14:paraId="34D8A559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3427" w:type="dxa"/>
          </w:tcPr>
          <w:p w14:paraId="764C0B37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15" w:type="dxa"/>
          </w:tcPr>
          <w:p w14:paraId="5E572C8C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34" w:type="dxa"/>
          </w:tcPr>
          <w:p w14:paraId="5154E288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31" w:type="dxa"/>
          </w:tcPr>
          <w:p w14:paraId="408355EB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9" w:type="dxa"/>
          </w:tcPr>
          <w:p w14:paraId="09840266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6" w:type="dxa"/>
          </w:tcPr>
          <w:p w14:paraId="285CB75B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6" w:type="dxa"/>
          </w:tcPr>
          <w:p w14:paraId="07F2EFA9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5" w:type="dxa"/>
          </w:tcPr>
          <w:p w14:paraId="0DE0D275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418" w:type="dxa"/>
          </w:tcPr>
          <w:p w14:paraId="04F67E7E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6" w:type="dxa"/>
          </w:tcPr>
          <w:p w14:paraId="7F5F4CC9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ED359F" w:rsidRPr="00ED359F" w14:paraId="375CAAFA" w14:textId="77777777" w:rsidTr="00C01DAC">
        <w:tc>
          <w:tcPr>
            <w:tcW w:w="556" w:type="dxa"/>
          </w:tcPr>
          <w:p w14:paraId="6FBB9D4C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3427" w:type="dxa"/>
          </w:tcPr>
          <w:p w14:paraId="0B8E6C97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15" w:type="dxa"/>
          </w:tcPr>
          <w:p w14:paraId="71E8999F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34" w:type="dxa"/>
          </w:tcPr>
          <w:p w14:paraId="035A4E85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31" w:type="dxa"/>
          </w:tcPr>
          <w:p w14:paraId="3A82EB34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9" w:type="dxa"/>
          </w:tcPr>
          <w:p w14:paraId="4B860E25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6" w:type="dxa"/>
          </w:tcPr>
          <w:p w14:paraId="70D97CA0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6" w:type="dxa"/>
          </w:tcPr>
          <w:p w14:paraId="628F0880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5" w:type="dxa"/>
          </w:tcPr>
          <w:p w14:paraId="2445F270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418" w:type="dxa"/>
          </w:tcPr>
          <w:p w14:paraId="2A7287A8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6" w:type="dxa"/>
          </w:tcPr>
          <w:p w14:paraId="06CB1120" w14:textId="77777777" w:rsidR="00ED359F" w:rsidRPr="00ED359F" w:rsidRDefault="00ED359F" w:rsidP="00ED359F">
            <w:pPr>
              <w:suppressAutoHyphens/>
              <w:spacing w:before="60"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</w:tr>
    </w:tbl>
    <w:p w14:paraId="7918150E" w14:textId="77777777" w:rsidR="00ED359F" w:rsidRPr="00ED359F" w:rsidRDefault="00ED359F" w:rsidP="00ED359F">
      <w:pPr>
        <w:suppressAutoHyphens/>
        <w:spacing w:after="0" w:line="240" w:lineRule="auto"/>
        <w:rPr>
          <w:rFonts w:ascii="Times New Roman" w:eastAsia="SimSun" w:hAnsi="Times New Roman" w:cs="Times New Roman"/>
          <w:b/>
          <w:kern w:val="0"/>
          <w:sz w:val="24"/>
          <w:szCs w:val="24"/>
          <w:lang w:eastAsia="lt-LT"/>
          <w14:ligatures w14:val="none"/>
        </w:rPr>
      </w:pPr>
    </w:p>
    <w:p w14:paraId="2BECAAEE" w14:textId="77777777" w:rsidR="00ED359F" w:rsidRPr="00ED359F" w:rsidRDefault="00ED359F" w:rsidP="00ED359F">
      <w:pPr>
        <w:suppressAutoHyphens/>
        <w:spacing w:after="0" w:line="240" w:lineRule="auto"/>
        <w:rPr>
          <w:rFonts w:ascii="Times New Roman" w:eastAsia="SimSun" w:hAnsi="Times New Roman" w:cs="Times New Roman"/>
          <w:b/>
          <w:kern w:val="0"/>
          <w:sz w:val="24"/>
          <w:szCs w:val="24"/>
          <w:lang w:eastAsia="lt-LT"/>
          <w14:ligatures w14:val="none"/>
        </w:rPr>
      </w:pPr>
    </w:p>
    <w:p w14:paraId="31663538" w14:textId="77777777" w:rsidR="00ED359F" w:rsidRPr="00ED359F" w:rsidRDefault="00ED359F" w:rsidP="00ED359F">
      <w:pPr>
        <w:suppressAutoHyphens/>
        <w:spacing w:before="60" w:after="0" w:line="240" w:lineRule="auto"/>
        <w:jc w:val="both"/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</w:pPr>
    </w:p>
    <w:p w14:paraId="39146722" w14:textId="77777777" w:rsidR="00ED359F" w:rsidRPr="00ED359F" w:rsidRDefault="00ED359F" w:rsidP="00ED359F">
      <w:pPr>
        <w:suppressAutoHyphens/>
        <w:spacing w:before="60" w:after="0" w:line="240" w:lineRule="auto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D359F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Rangovas:</w:t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</w:t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lt-LT"/>
          <w14:ligatures w14:val="none"/>
        </w:rPr>
        <w:t>_____________</w:t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lt-LT"/>
          <w14:ligatures w14:val="none"/>
        </w:rPr>
        <w:tab/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lt-LT"/>
          <w14:ligatures w14:val="none"/>
        </w:rPr>
        <w:tab/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lt-LT"/>
          <w14:ligatures w14:val="none"/>
        </w:rPr>
        <w:tab/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lt-LT"/>
          <w14:ligatures w14:val="none"/>
        </w:rPr>
        <w:tab/>
      </w:r>
      <w:r w:rsidRPr="00ED359F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Užsakovas:</w:t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</w:t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lt-LT"/>
          <w14:ligatures w14:val="none"/>
        </w:rPr>
        <w:t>_____________</w:t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</w:r>
    </w:p>
    <w:p w14:paraId="5EC54942" w14:textId="77777777" w:rsidR="00ED359F" w:rsidRPr="00ED359F" w:rsidRDefault="00ED359F" w:rsidP="00ED359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ED359F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                                      </w:t>
      </w:r>
    </w:p>
    <w:p w14:paraId="519854DF" w14:textId="77777777" w:rsidR="00ED359F" w:rsidRPr="00ED359F" w:rsidRDefault="00ED359F" w:rsidP="00ED359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5BFCDE6E" w14:textId="77777777" w:rsidR="00ED359F" w:rsidRPr="00ED359F" w:rsidRDefault="00ED359F" w:rsidP="00ED359F">
      <w:pPr>
        <w:spacing w:after="200" w:line="276" w:lineRule="auto"/>
        <w:rPr>
          <w:rFonts w:ascii="Calibri" w:eastAsia="Times New Roman" w:hAnsi="Calibri" w:cs="Times New Roman"/>
          <w:kern w:val="0"/>
          <w:lang w:eastAsia="zh-CN"/>
          <w14:ligatures w14:val="none"/>
        </w:rPr>
      </w:pPr>
    </w:p>
    <w:p w14:paraId="0EEDFFA0" w14:textId="77777777" w:rsidR="00ED359F" w:rsidRPr="00ED359F" w:rsidRDefault="00ED359F" w:rsidP="00ED359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B74528C" w14:textId="77777777" w:rsidR="00ED359F" w:rsidRPr="00ED359F" w:rsidRDefault="00ED359F" w:rsidP="00ED359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C2C7025" w14:textId="77777777" w:rsidR="00706243" w:rsidRDefault="00706243"/>
    <w:sectPr w:rsidR="00706243" w:rsidSect="00ED359F">
      <w:headerReference w:type="even" r:id="rId9"/>
      <w:footerReference w:type="default" r:id="rId10"/>
      <w:pgSz w:w="16838" w:h="11906" w:orient="landscape"/>
      <w:pgMar w:top="1418" w:right="851" w:bottom="567" w:left="851" w:header="846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455BC" w14:textId="77777777" w:rsidR="00E22864" w:rsidRDefault="00E22864">
      <w:pPr>
        <w:spacing w:after="0" w:line="240" w:lineRule="auto"/>
      </w:pPr>
      <w:r>
        <w:separator/>
      </w:r>
    </w:p>
  </w:endnote>
  <w:endnote w:type="continuationSeparator" w:id="0">
    <w:p w14:paraId="54C71256" w14:textId="77777777" w:rsidR="00E22864" w:rsidRDefault="00E228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4DF205" w14:textId="77777777" w:rsidR="00ED359F" w:rsidRPr="006420ED" w:rsidRDefault="00ED359F">
        <w:pPr>
          <w:pStyle w:val="Porat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8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304A7738" w14:textId="77777777" w:rsidR="00ED359F" w:rsidRPr="006420ED" w:rsidRDefault="00ED359F">
    <w:pPr>
      <w:pStyle w:val="Pora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302D3" w14:textId="77777777" w:rsidR="00E22864" w:rsidRDefault="00E22864">
      <w:pPr>
        <w:spacing w:after="0" w:line="240" w:lineRule="auto"/>
      </w:pPr>
      <w:r>
        <w:separator/>
      </w:r>
    </w:p>
  </w:footnote>
  <w:footnote w:type="continuationSeparator" w:id="0">
    <w:p w14:paraId="0D89A366" w14:textId="77777777" w:rsidR="00E22864" w:rsidRDefault="00E228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FB242" w14:textId="77777777" w:rsidR="00ED359F" w:rsidRDefault="00ED359F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BB648F2" w14:textId="77777777" w:rsidR="00ED359F" w:rsidRDefault="00ED359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59F"/>
    <w:rsid w:val="005D41B7"/>
    <w:rsid w:val="00706243"/>
    <w:rsid w:val="00A517D4"/>
    <w:rsid w:val="00C75B8B"/>
    <w:rsid w:val="00E22864"/>
    <w:rsid w:val="00E92001"/>
    <w:rsid w:val="00EB3243"/>
    <w:rsid w:val="00ED359F"/>
    <w:rsid w:val="00F54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ED4E2"/>
  <w15:chartTrackingRefBased/>
  <w15:docId w15:val="{4A071F7B-9FB4-42B2-BBF9-E62E7DB08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D35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D35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D359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D35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D359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D35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D35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D35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D35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D35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D35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D35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D359F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D359F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D359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D359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D359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D359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D35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D35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D35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D35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D35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D359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D359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D359F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D35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D359F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D359F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semiHidden/>
    <w:unhideWhenUsed/>
    <w:rsid w:val="00ED359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ED359F"/>
  </w:style>
  <w:style w:type="character" w:styleId="Puslapionumeris">
    <w:name w:val="page number"/>
    <w:basedOn w:val="Numatytasispastraiposriftas"/>
    <w:rsid w:val="00ED359F"/>
  </w:style>
  <w:style w:type="paragraph" w:styleId="Porat">
    <w:name w:val="footer"/>
    <w:basedOn w:val="prastasis"/>
    <w:link w:val="PoratDiagrama"/>
    <w:uiPriority w:val="99"/>
    <w:rsid w:val="00ED359F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D359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492cc9-432a-403e-a2ec-bf361c12b05e" xsi:nil="true"/>
    <lcf76f155ced4ddcb4097134ff3c332f xmlns="686ce7da-9268-427c-a567-41266b9ad8a3">
      <Terms xmlns="http://schemas.microsoft.com/office/infopath/2007/PartnerControls"/>
    </lcf76f155ced4ddcb4097134ff3c332f>
    <_Flow_SignoffStatus xmlns="686ce7da-9268-427c-a567-41266b9ad8a3" xsi:nil="true"/>
    <Data xmlns="686ce7da-9268-427c-a567-41266b9ad8a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087DDCB14DF394B8177AEE159796A99" ma:contentTypeVersion="20" ma:contentTypeDescription="Kurkite naują dokumentą." ma:contentTypeScope="" ma:versionID="5b711b05d3d1f35f73beeb9cf44563d8">
  <xsd:schema xmlns:xsd="http://www.w3.org/2001/XMLSchema" xmlns:xs="http://www.w3.org/2001/XMLSchema" xmlns:p="http://schemas.microsoft.com/office/2006/metadata/properties" xmlns:ns2="686ce7da-9268-427c-a567-41266b9ad8a3" xmlns:ns3="8b492cc9-432a-403e-a2ec-bf361c12b05e" targetNamespace="http://schemas.microsoft.com/office/2006/metadata/properties" ma:root="true" ma:fieldsID="7026c69940a454047754ded27526b685" ns2:_="" ns3:_="">
    <xsd:import namespace="686ce7da-9268-427c-a567-41266b9ad8a3"/>
    <xsd:import namespace="8b492cc9-432a-403e-a2ec-bf361c12b05e"/>
    <xsd:element name="properties">
      <xsd:complexType>
        <xsd:sequence>
          <xsd:element name="documentManagement">
            <xsd:complexType>
              <xsd:all>
                <xsd:element ref="ns2:Data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ce7da-9268-427c-a567-41266b9ad8a3" elementFormDefault="qualified">
    <xsd:import namespace="http://schemas.microsoft.com/office/2006/documentManagement/types"/>
    <xsd:import namespace="http://schemas.microsoft.com/office/infopath/2007/PartnerControls"/>
    <xsd:element name="Data" ma:index="8" nillable="true" ma:displayName="Data" ma:format="DateOnly" ma:internalName="Data">
      <xsd:simpleType>
        <xsd:restriction base="dms:DateTime"/>
      </xsd:simple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Atsijungimo būsena" ma:internalName="Atsijungimo_x0020_b_x016b_sena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Vaizdų žymės" ma:readOnly="false" ma:fieldId="{5cf76f15-5ced-4ddc-b409-7134ff3c332f}" ma:taxonomyMulti="true" ma:sspId="668eee37-f0ae-478b-bdae-ccdeef7cdb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92cc9-432a-403e-a2ec-bf361c12b05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4059aaa5-9c21-406b-852f-5e50a3f01dae}" ma:internalName="TaxCatchAll" ma:showField="CatchAllData" ma:web="8b492cc9-432a-403e-a2ec-bf361c12b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86F5F4-8156-431E-AC47-DE23777D660D}">
  <ds:schemaRefs>
    <ds:schemaRef ds:uri="http://schemas.microsoft.com/office/2006/metadata/properties"/>
    <ds:schemaRef ds:uri="http://schemas.microsoft.com/office/infopath/2007/PartnerControls"/>
    <ds:schemaRef ds:uri="8b492cc9-432a-403e-a2ec-bf361c12b05e"/>
    <ds:schemaRef ds:uri="686ce7da-9268-427c-a567-41266b9ad8a3"/>
  </ds:schemaRefs>
</ds:datastoreItem>
</file>

<file path=customXml/itemProps2.xml><?xml version="1.0" encoding="utf-8"?>
<ds:datastoreItem xmlns:ds="http://schemas.openxmlformats.org/officeDocument/2006/customXml" ds:itemID="{67298B13-FFD2-42C7-BA68-F2353C07F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2982EE-3FFF-4E76-B4C1-527B228C1A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6ce7da-9268-427c-a567-41266b9ad8a3"/>
    <ds:schemaRef ds:uri="8b492cc9-432a-403e-a2ec-bf361c12b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503</Characters>
  <Application>Microsoft Office Word</Application>
  <DocSecurity>0</DocSecurity>
  <Lines>100</Lines>
  <Paragraphs>36</Paragraphs>
  <ScaleCrop>false</ScaleCrop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Rasimavičius</dc:creator>
  <cp:keywords/>
  <dc:description/>
  <cp:lastModifiedBy>Vytautas Rasimavičius</cp:lastModifiedBy>
  <cp:revision>4</cp:revision>
  <dcterms:created xsi:type="dcterms:W3CDTF">2025-03-17T12:29:00Z</dcterms:created>
  <dcterms:modified xsi:type="dcterms:W3CDTF">2026-01-02T11:42:00Z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0x010100E087DDCB14DF394B8177AEE159796A99</vt:lpwstr>
  </property>
  <property fmtid="{D5CDD505-2E9C-101B-9397-08002B2CF9AE}" pid="3" name="MediaServiceImageTags">
    <vt:lpwstr/>
  </property>
</Properties>
</file>